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61A10" w14:textId="3C4F6B7C" w:rsidR="00AC74D0" w:rsidRDefault="00624F4D" w:rsidP="003E50D8">
      <w:pPr>
        <w:spacing w:before="2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 xml:space="preserve">              “</w:t>
      </w:r>
      <w:r>
        <w:rPr>
          <w:rFonts w:ascii="微软雅黑" w:eastAsia="微软雅黑" w:hAnsi="微软雅黑"/>
          <w:b/>
        </w:rPr>
        <w:t>致敬改革开放40年”</w:t>
      </w:r>
      <w:r w:rsidR="00972068">
        <w:rPr>
          <w:rFonts w:ascii="微软雅黑" w:eastAsia="微软雅黑" w:hAnsi="微软雅黑"/>
          <w:b/>
        </w:rPr>
        <w:t>40位企业金旗传播人物</w:t>
      </w:r>
      <w:r w:rsidR="007724B7">
        <w:rPr>
          <w:rFonts w:ascii="微软雅黑" w:eastAsia="微软雅黑" w:hAnsi="微软雅黑" w:hint="eastAsia"/>
          <w:b/>
        </w:rPr>
        <w:t>评选</w:t>
      </w:r>
    </w:p>
    <w:p w14:paraId="44E2B480" w14:textId="3C97F79C" w:rsidR="00AC74D0" w:rsidRDefault="002727A8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邀请函</w:t>
      </w:r>
    </w:p>
    <w:p w14:paraId="4833606D" w14:textId="77777777" w:rsidR="00D66007" w:rsidRDefault="00D66007">
      <w:pPr>
        <w:jc w:val="center"/>
        <w:rPr>
          <w:rFonts w:ascii="微软雅黑" w:eastAsia="微软雅黑" w:hAnsi="微软雅黑"/>
          <w:b/>
        </w:rPr>
      </w:pPr>
    </w:p>
    <w:p w14:paraId="2D67A493" w14:textId="77777777" w:rsidR="00E60970" w:rsidRDefault="00D66007" w:rsidP="00E60970">
      <w:pPr>
        <w:ind w:left="60"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D66007">
        <w:rPr>
          <w:rFonts w:ascii="微软雅黑" w:eastAsia="微软雅黑" w:hAnsi="微软雅黑" w:hint="eastAsia"/>
          <w:sz w:val="18"/>
          <w:szCs w:val="18"/>
        </w:rPr>
        <w:t>传播，推动科研成果被社会了解和应用，让科技造福于人类。</w:t>
      </w:r>
    </w:p>
    <w:p w14:paraId="2B3F75D3" w14:textId="022BEBA1" w:rsidR="00E60970" w:rsidRDefault="00D66007" w:rsidP="00E60970">
      <w:pPr>
        <w:ind w:left="60"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D66007">
        <w:rPr>
          <w:rFonts w:ascii="微软雅黑" w:eastAsia="微软雅黑" w:hAnsi="微软雅黑" w:hint="eastAsia"/>
          <w:sz w:val="18"/>
          <w:szCs w:val="18"/>
        </w:rPr>
        <w:t>传播，推动政策被公众接纳和响应，达成社会治理。</w:t>
      </w:r>
      <w:r w:rsidRPr="00D66007">
        <w:rPr>
          <w:rFonts w:ascii="微软雅黑" w:eastAsia="微软雅黑" w:hAnsi="微软雅黑" w:hint="eastAsia"/>
          <w:sz w:val="18"/>
          <w:szCs w:val="18"/>
        </w:rPr>
        <w:cr/>
      </w: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D66007">
        <w:rPr>
          <w:rFonts w:ascii="微软雅黑" w:eastAsia="微软雅黑" w:hAnsi="微软雅黑" w:hint="eastAsia"/>
          <w:sz w:val="18"/>
          <w:szCs w:val="18"/>
        </w:rPr>
        <w:t>传播，推动了企业经济行为的市场转化，促进商业繁荣。</w:t>
      </w:r>
      <w:r w:rsidRPr="00D66007">
        <w:rPr>
          <w:rFonts w:ascii="微软雅黑" w:eastAsia="微软雅黑" w:hAnsi="微软雅黑" w:hint="eastAsia"/>
          <w:sz w:val="18"/>
          <w:szCs w:val="18"/>
        </w:rPr>
        <w:cr/>
      </w: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D66007">
        <w:rPr>
          <w:rFonts w:ascii="微软雅黑" w:eastAsia="微软雅黑" w:hAnsi="微软雅黑" w:hint="eastAsia"/>
          <w:sz w:val="18"/>
          <w:szCs w:val="18"/>
        </w:rPr>
        <w:t>传播，推动了文化传承，使人类的文化、经验、智慧、知识被记录、积累、流传。</w:t>
      </w:r>
      <w:r w:rsidRPr="00D66007">
        <w:rPr>
          <w:rFonts w:ascii="微软雅黑" w:eastAsia="微软雅黑" w:hAnsi="微软雅黑" w:hint="eastAsia"/>
          <w:sz w:val="18"/>
          <w:szCs w:val="18"/>
        </w:rPr>
        <w:cr/>
      </w: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D66007">
        <w:rPr>
          <w:rFonts w:ascii="微软雅黑" w:eastAsia="微软雅黑" w:hAnsi="微软雅黑" w:hint="eastAsia"/>
          <w:sz w:val="18"/>
          <w:szCs w:val="18"/>
        </w:rPr>
        <w:t>2018，让我们站在改革开放40周年的新起点，向改革开放40周年来取得的瞩目成就致敬，向每一位站在事件背后的传播人致敬，是他们让传播成为推动商业繁荣和社会进步的巨大力量。</w:t>
      </w:r>
      <w:r w:rsidRPr="00D66007">
        <w:rPr>
          <w:rFonts w:ascii="微软雅黑" w:eastAsia="微软雅黑" w:hAnsi="微软雅黑" w:hint="eastAsia"/>
          <w:sz w:val="18"/>
          <w:szCs w:val="18"/>
        </w:rPr>
        <w:cr/>
      </w: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D66007">
        <w:rPr>
          <w:rFonts w:ascii="微软雅黑" w:eastAsia="微软雅黑" w:hAnsi="微软雅黑" w:hint="eastAsia"/>
          <w:sz w:val="18"/>
          <w:szCs w:val="18"/>
        </w:rPr>
        <w:t>“</w:t>
      </w:r>
      <w:r w:rsidR="00624F4D">
        <w:rPr>
          <w:rFonts w:ascii="微软雅黑" w:eastAsia="微软雅黑" w:hAnsi="微软雅黑"/>
          <w:sz w:val="18"/>
          <w:szCs w:val="18"/>
        </w:rPr>
        <w:t>致敬改革开放40年”</w:t>
      </w:r>
      <w:r w:rsidR="00972068">
        <w:rPr>
          <w:rFonts w:ascii="微软雅黑" w:eastAsia="微软雅黑" w:hAnsi="微软雅黑"/>
          <w:sz w:val="18"/>
          <w:szCs w:val="18"/>
        </w:rPr>
        <w:t>40位企业金旗传播人物</w:t>
      </w:r>
      <w:r w:rsidRPr="00D66007">
        <w:rPr>
          <w:rFonts w:ascii="微软雅黑" w:eastAsia="微软雅黑" w:hAnsi="微软雅黑" w:hint="eastAsia"/>
          <w:sz w:val="18"/>
          <w:szCs w:val="18"/>
        </w:rPr>
        <w:t>评选活动于即日启动，让我们探寻一个个事件背后，传播人创造的奇迹，一起续写传播的力量！</w:t>
      </w:r>
      <w:r w:rsidR="002727A8">
        <w:rPr>
          <w:rFonts w:ascii="微软雅黑" w:eastAsia="微软雅黑" w:hAnsi="微软雅黑" w:hint="eastAsia"/>
          <w:sz w:val="26"/>
          <w:szCs w:val="26"/>
        </w:rPr>
        <w:t xml:space="preserve">   </w:t>
      </w:r>
      <w:r w:rsidR="002727A8" w:rsidRPr="002727A8">
        <w:rPr>
          <w:rFonts w:ascii="微软雅黑" w:eastAsia="微软雅黑" w:hAnsi="微软雅黑" w:hint="eastAsia"/>
          <w:sz w:val="18"/>
          <w:szCs w:val="18"/>
        </w:rPr>
        <w:t xml:space="preserve"> </w:t>
      </w:r>
    </w:p>
    <w:p w14:paraId="1CEA28F0" w14:textId="2C06A809" w:rsidR="002727A8" w:rsidRPr="002727A8" w:rsidRDefault="003C082E" w:rsidP="00E60970">
      <w:pPr>
        <w:ind w:left="60"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鉴于您在中国公共关系行业的声望和成就，现诚邀请您参与</w:t>
      </w:r>
      <w:r w:rsidR="00624F4D">
        <w:rPr>
          <w:rFonts w:ascii="微软雅黑" w:eastAsia="微软雅黑" w:hAnsi="微软雅黑"/>
          <w:sz w:val="18"/>
          <w:szCs w:val="18"/>
        </w:rPr>
        <w:t>“致敬改革开放40年”</w:t>
      </w:r>
      <w:r w:rsidR="002727A8">
        <w:rPr>
          <w:rFonts w:ascii="微软雅黑" w:eastAsia="微软雅黑" w:hAnsi="微软雅黑" w:hint="eastAsia"/>
          <w:sz w:val="18"/>
          <w:szCs w:val="18"/>
        </w:rPr>
        <w:t>40位企业金旗传播人物</w:t>
      </w:r>
      <w:r>
        <w:rPr>
          <w:rFonts w:ascii="微软雅黑" w:eastAsia="微软雅黑" w:hAnsi="微软雅黑" w:hint="eastAsia"/>
          <w:sz w:val="18"/>
          <w:szCs w:val="18"/>
        </w:rPr>
        <w:t>评选活动</w:t>
      </w:r>
      <w:r w:rsidR="002727A8" w:rsidRPr="002727A8">
        <w:rPr>
          <w:rFonts w:ascii="微软雅黑" w:eastAsia="微软雅黑" w:hAnsi="微软雅黑" w:hint="eastAsia"/>
          <w:sz w:val="18"/>
          <w:szCs w:val="18"/>
        </w:rPr>
        <w:t>。</w:t>
      </w:r>
    </w:p>
    <w:p w14:paraId="075E1392" w14:textId="2B768670" w:rsidR="00D66007" w:rsidRPr="00D66007" w:rsidRDefault="00D66007" w:rsidP="00D66007">
      <w:pPr>
        <w:ind w:left="60" w:firstLineChars="200" w:firstLine="360"/>
        <w:jc w:val="left"/>
        <w:rPr>
          <w:rFonts w:ascii="微软雅黑" w:eastAsia="微软雅黑" w:hAnsi="微软雅黑"/>
          <w:sz w:val="18"/>
          <w:szCs w:val="18"/>
        </w:rPr>
      </w:pPr>
    </w:p>
    <w:p w14:paraId="6720EE44" w14:textId="4DDB4FD5" w:rsidR="002727A8" w:rsidRDefault="00624F4D" w:rsidP="002727A8">
      <w:pPr>
        <w:spacing w:before="240"/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“致敬改革开放40年”</w:t>
      </w:r>
      <w:r w:rsidR="002727A8">
        <w:rPr>
          <w:rFonts w:ascii="微软雅黑" w:eastAsia="微软雅黑" w:hAnsi="微软雅黑"/>
          <w:b/>
        </w:rPr>
        <w:t>40位企业金旗传播人物</w:t>
      </w:r>
      <w:r w:rsidR="002727A8">
        <w:rPr>
          <w:rFonts w:ascii="微软雅黑" w:eastAsia="微软雅黑" w:hAnsi="微软雅黑" w:hint="eastAsia"/>
          <w:b/>
        </w:rPr>
        <w:t>申报表</w:t>
      </w:r>
    </w:p>
    <w:p w14:paraId="3F218136" w14:textId="77777777" w:rsidR="00AC74D0" w:rsidRPr="00D66007" w:rsidRDefault="00AC74D0" w:rsidP="00D66007">
      <w:pPr>
        <w:jc w:val="left"/>
        <w:rPr>
          <w:rFonts w:ascii="微软雅黑" w:eastAsia="微软雅黑" w:hAnsi="微软雅黑"/>
          <w:sz w:val="18"/>
          <w:szCs w:val="18"/>
        </w:rPr>
      </w:pPr>
    </w:p>
    <w:tbl>
      <w:tblPr>
        <w:tblStyle w:val="ad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267"/>
        <w:gridCol w:w="43"/>
        <w:gridCol w:w="1092"/>
        <w:gridCol w:w="545"/>
        <w:gridCol w:w="2999"/>
      </w:tblGrid>
      <w:tr w:rsidR="00AC74D0" w14:paraId="5C241B19" w14:textId="77777777">
        <w:trPr>
          <w:jc w:val="center"/>
        </w:trPr>
        <w:tc>
          <w:tcPr>
            <w:tcW w:w="1951" w:type="dxa"/>
            <w:gridSpan w:val="2"/>
          </w:tcPr>
          <w:p w14:paraId="0366BECD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候选人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267" w:type="dxa"/>
            <w:vAlign w:val="center"/>
          </w:tcPr>
          <w:p w14:paraId="17B26B35" w14:textId="77777777" w:rsidR="00AC74D0" w:rsidRDefault="00AC74D0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2C79497" w14:textId="77777777" w:rsidR="00AC74D0" w:rsidRDefault="007724B7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候选人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职务</w:t>
            </w:r>
          </w:p>
        </w:tc>
        <w:tc>
          <w:tcPr>
            <w:tcW w:w="2999" w:type="dxa"/>
            <w:vAlign w:val="center"/>
          </w:tcPr>
          <w:p w14:paraId="2D9C3182" w14:textId="77777777" w:rsidR="00AC74D0" w:rsidRDefault="00AC74D0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AC74D0" w14:paraId="0AC90B14" w14:textId="77777777">
        <w:trPr>
          <w:jc w:val="center"/>
        </w:trPr>
        <w:tc>
          <w:tcPr>
            <w:tcW w:w="1951" w:type="dxa"/>
            <w:gridSpan w:val="2"/>
          </w:tcPr>
          <w:p w14:paraId="703063DF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候选人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简介</w:t>
            </w:r>
          </w:p>
        </w:tc>
        <w:tc>
          <w:tcPr>
            <w:tcW w:w="6946" w:type="dxa"/>
            <w:gridSpan w:val="5"/>
            <w:vAlign w:val="center"/>
          </w:tcPr>
          <w:p w14:paraId="0B746165" w14:textId="77777777" w:rsidR="00AC74D0" w:rsidRDefault="007724B7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（请用不少于1000字描述专业资历及行业经验）</w:t>
            </w:r>
          </w:p>
        </w:tc>
      </w:tr>
      <w:tr w:rsidR="00AC74D0" w14:paraId="659EC6C3" w14:textId="77777777">
        <w:trPr>
          <w:jc w:val="center"/>
        </w:trPr>
        <w:tc>
          <w:tcPr>
            <w:tcW w:w="1951" w:type="dxa"/>
            <w:gridSpan w:val="2"/>
          </w:tcPr>
          <w:p w14:paraId="5DBAB842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候选人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高清照片</w:t>
            </w:r>
          </w:p>
        </w:tc>
        <w:tc>
          <w:tcPr>
            <w:tcW w:w="6946" w:type="dxa"/>
            <w:gridSpan w:val="5"/>
            <w:vAlign w:val="center"/>
          </w:tcPr>
          <w:p w14:paraId="5F3BAC71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照片要求：商务正面照（至少为半身照）</w:t>
            </w:r>
          </w:p>
          <w:p w14:paraId="0F535D8B" w14:textId="5E261BAD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大</w:t>
            </w:r>
            <w:r w:rsidR="00546E0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小：2M</w:t>
            </w:r>
          </w:p>
          <w:p w14:paraId="0C3865F5" w14:textId="26B4136A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尺</w:t>
            </w:r>
            <w:r w:rsidR="00546E0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寸：大于 宽500 x 高1000像素 </w:t>
            </w:r>
          </w:p>
          <w:p w14:paraId="6AAC0DEA" w14:textId="77777777" w:rsidR="00AC74D0" w:rsidRDefault="007724B7">
            <w:pPr>
              <w:rPr>
                <w:rFonts w:ascii="微软雅黑" w:eastAsia="微软雅黑" w:hAnsi="微软雅黑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808080" w:themeColor="background1" w:themeShade="80"/>
                <w:sz w:val="20"/>
                <w:szCs w:val="20"/>
              </w:rPr>
              <w:t>（如需提供拍摄服务，请联系印记人像 王海科15510758385）</w:t>
            </w:r>
          </w:p>
        </w:tc>
      </w:tr>
      <w:tr w:rsidR="00AC74D0" w14:paraId="582834B3" w14:textId="77777777">
        <w:trPr>
          <w:trHeight w:val="2992"/>
          <w:jc w:val="center"/>
        </w:trPr>
        <w:tc>
          <w:tcPr>
            <w:tcW w:w="1951" w:type="dxa"/>
            <w:gridSpan w:val="2"/>
          </w:tcPr>
          <w:p w14:paraId="173C113E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候选人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主导过的3-5个具有社会影响力的传播案例，请突出案例对推动商业繁荣、社会进步的价值。</w:t>
            </w:r>
          </w:p>
        </w:tc>
        <w:tc>
          <w:tcPr>
            <w:tcW w:w="6946" w:type="dxa"/>
            <w:gridSpan w:val="5"/>
            <w:vAlign w:val="center"/>
          </w:tcPr>
          <w:p w14:paraId="766E284C" w14:textId="77777777" w:rsidR="00AC74D0" w:rsidRDefault="00AC74D0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  <w:p w14:paraId="7B0CF553" w14:textId="77777777" w:rsidR="00AC74D0" w:rsidRDefault="00AC74D0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  <w:p w14:paraId="3B2C6BF6" w14:textId="77777777" w:rsidR="00AC74D0" w:rsidRDefault="00AC74D0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  <w:p w14:paraId="32368B1E" w14:textId="77777777" w:rsidR="00AC74D0" w:rsidRDefault="00AC74D0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  <w:p w14:paraId="7183D410" w14:textId="77777777" w:rsidR="00AC74D0" w:rsidRDefault="00AC74D0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  <w:p w14:paraId="696B65AB" w14:textId="77777777" w:rsidR="00AC74D0" w:rsidRPr="00172A9F" w:rsidRDefault="00AC74D0">
            <w:pPr>
              <w:jc w:val="left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AC74D0" w14:paraId="1061ABD0" w14:textId="77777777">
        <w:trPr>
          <w:jc w:val="center"/>
        </w:trPr>
        <w:tc>
          <w:tcPr>
            <w:tcW w:w="8897" w:type="dxa"/>
            <w:gridSpan w:val="7"/>
          </w:tcPr>
          <w:p w14:paraId="197AA03B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联系人信息</w:t>
            </w:r>
          </w:p>
        </w:tc>
      </w:tr>
      <w:tr w:rsidR="00AC74D0" w14:paraId="79736D96" w14:textId="77777777">
        <w:trPr>
          <w:jc w:val="center"/>
        </w:trPr>
        <w:tc>
          <w:tcPr>
            <w:tcW w:w="1101" w:type="dxa"/>
          </w:tcPr>
          <w:p w14:paraId="0E08FCC5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3160" w:type="dxa"/>
            <w:gridSpan w:val="3"/>
          </w:tcPr>
          <w:p w14:paraId="09D5B982" w14:textId="77777777" w:rsidR="00AC74D0" w:rsidRDefault="00AC74D0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092" w:type="dxa"/>
          </w:tcPr>
          <w:p w14:paraId="673A5C95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职务</w:t>
            </w:r>
          </w:p>
        </w:tc>
        <w:tc>
          <w:tcPr>
            <w:tcW w:w="3544" w:type="dxa"/>
            <w:gridSpan w:val="2"/>
            <w:vAlign w:val="center"/>
          </w:tcPr>
          <w:p w14:paraId="44FEAE59" w14:textId="77777777" w:rsidR="00AC74D0" w:rsidRDefault="00AC74D0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  <w:tr w:rsidR="00AC74D0" w14:paraId="2CFA0BAE" w14:textId="77777777">
        <w:trPr>
          <w:jc w:val="center"/>
        </w:trPr>
        <w:tc>
          <w:tcPr>
            <w:tcW w:w="1101" w:type="dxa"/>
          </w:tcPr>
          <w:p w14:paraId="5C400ADA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电话</w:t>
            </w:r>
          </w:p>
        </w:tc>
        <w:tc>
          <w:tcPr>
            <w:tcW w:w="3160" w:type="dxa"/>
            <w:gridSpan w:val="3"/>
          </w:tcPr>
          <w:p w14:paraId="1FED34AC" w14:textId="77777777" w:rsidR="00AC74D0" w:rsidRDefault="00AC74D0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1092" w:type="dxa"/>
          </w:tcPr>
          <w:p w14:paraId="6A0A7E67" w14:textId="77777777" w:rsidR="00AC74D0" w:rsidRDefault="007724B7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14:paraId="2FA0200B" w14:textId="77777777" w:rsidR="00AC74D0" w:rsidRDefault="00AC74D0">
            <w:pPr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</w:tr>
    </w:tbl>
    <w:p w14:paraId="0F9EE935" w14:textId="77777777" w:rsidR="00AC74D0" w:rsidRDefault="007724B7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备注：以上信息请如实填写，如有虚假，经核实将取消</w:t>
      </w:r>
      <w:r>
        <w:rPr>
          <w:rFonts w:ascii="微软雅黑" w:eastAsia="微软雅黑" w:hAnsi="微软雅黑"/>
          <w:b/>
          <w:sz w:val="18"/>
          <w:szCs w:val="18"/>
        </w:rPr>
        <w:t>候选人</w:t>
      </w:r>
      <w:r>
        <w:rPr>
          <w:rFonts w:ascii="微软雅黑" w:eastAsia="微软雅黑" w:hAnsi="微软雅黑" w:hint="eastAsia"/>
          <w:b/>
          <w:sz w:val="18"/>
          <w:szCs w:val="18"/>
        </w:rPr>
        <w:t>资格。</w:t>
      </w:r>
    </w:p>
    <w:p w14:paraId="5E65454F" w14:textId="77777777" w:rsidR="00AC74D0" w:rsidRDefault="00AC74D0">
      <w:pPr>
        <w:rPr>
          <w:rFonts w:ascii="微软雅黑" w:eastAsia="微软雅黑" w:hAnsi="微软雅黑"/>
          <w:sz w:val="20"/>
          <w:szCs w:val="20"/>
          <w:shd w:val="pct10" w:color="auto" w:fill="FFFFFF"/>
        </w:rPr>
      </w:pPr>
    </w:p>
    <w:p w14:paraId="6E20C43C" w14:textId="77777777" w:rsidR="00AC74D0" w:rsidRDefault="007724B7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sz w:val="20"/>
          <w:szCs w:val="20"/>
          <w:shd w:val="pct10" w:color="auto" w:fill="FFFFFF"/>
        </w:rPr>
        <w:lastRenderedPageBreak/>
        <w:t>参选条件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</w:p>
    <w:p w14:paraId="7A151825" w14:textId="77777777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1、企业界从事传播相关工作人士；</w:t>
      </w:r>
    </w:p>
    <w:p w14:paraId="164C4871" w14:textId="77777777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2、从事传播相关工作20年以上（含20年），职业声誉良好；</w:t>
      </w:r>
    </w:p>
    <w:p w14:paraId="0783DA6A" w14:textId="77777777" w:rsidR="00AC74D0" w:rsidRPr="00172A9F" w:rsidRDefault="007724B7">
      <w:pPr>
        <w:rPr>
          <w:rFonts w:ascii="微软雅黑" w:eastAsia="微软雅黑" w:hAnsi="微软雅黑"/>
          <w:sz w:val="20"/>
          <w:szCs w:val="20"/>
          <w:shd w:val="pct10" w:color="auto" w:fill="FFFFFF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3、在职业生涯中策划、组织实施过对社会、企业、市场有重大影响的传播案例；</w:t>
      </w:r>
    </w:p>
    <w:p w14:paraId="02FB5225" w14:textId="77777777" w:rsidR="00AC74D0" w:rsidRDefault="007724B7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sz w:val="20"/>
          <w:szCs w:val="20"/>
          <w:shd w:val="pct10" w:color="auto" w:fill="FFFFFF"/>
        </w:rPr>
        <w:t>参选流程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</w:p>
    <w:p w14:paraId="7E8B0039" w14:textId="16691CC4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1</w:t>
      </w:r>
      <w:r w:rsidR="00624F4D">
        <w:rPr>
          <w:rFonts w:ascii="微软雅黑" w:eastAsia="微软雅黑" w:hAnsi="微软雅黑" w:hint="eastAsia"/>
          <w:sz w:val="18"/>
          <w:szCs w:val="18"/>
        </w:rPr>
        <w:t>、填写</w:t>
      </w:r>
      <w:r w:rsidR="00624F4D">
        <w:rPr>
          <w:rFonts w:ascii="微软雅黑" w:eastAsia="微软雅黑" w:hAnsi="微软雅黑"/>
          <w:sz w:val="18"/>
          <w:szCs w:val="18"/>
        </w:rPr>
        <w:t>“致敬改革开放40年”</w:t>
      </w:r>
      <w:r w:rsidR="00972068">
        <w:rPr>
          <w:rFonts w:ascii="微软雅黑" w:eastAsia="微软雅黑" w:hAnsi="微软雅黑"/>
          <w:sz w:val="18"/>
          <w:szCs w:val="18"/>
        </w:rPr>
        <w:t>40位企业金旗传播人物</w:t>
      </w:r>
      <w:r w:rsidRPr="00172A9F">
        <w:rPr>
          <w:rFonts w:ascii="微软雅黑" w:eastAsia="微软雅黑" w:hAnsi="微软雅黑" w:hint="eastAsia"/>
          <w:sz w:val="18"/>
          <w:szCs w:val="18"/>
        </w:rPr>
        <w:t xml:space="preserve">申报表及展示候选人专业能力的视频、出版物及文献资料，并发送至邮箱 </w:t>
      </w:r>
      <w:hyperlink r:id="rId8" w:history="1">
        <w:r w:rsidRPr="00172A9F">
          <w:rPr>
            <w:rStyle w:val="ac"/>
            <w:rFonts w:ascii="微软雅黑" w:eastAsia="微软雅黑" w:hAnsi="微软雅黑" w:hint="eastAsia"/>
            <w:sz w:val="18"/>
            <w:szCs w:val="18"/>
          </w:rPr>
          <w:t>40years@jinqijiang.com</w:t>
        </w:r>
      </w:hyperlink>
      <w:r w:rsidRPr="00172A9F">
        <w:rPr>
          <w:rFonts w:ascii="微软雅黑" w:eastAsia="微软雅黑" w:hAnsi="微软雅黑" w:hint="eastAsia"/>
          <w:sz w:val="18"/>
          <w:szCs w:val="18"/>
        </w:rPr>
        <w:t>；</w:t>
      </w:r>
    </w:p>
    <w:p w14:paraId="3594800C" w14:textId="77777777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2、评审专家进行首轮匿名评审；</w:t>
      </w:r>
    </w:p>
    <w:p w14:paraId="1D012826" w14:textId="0564CE69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3</w:t>
      </w:r>
      <w:r w:rsidR="00E937E9">
        <w:rPr>
          <w:rFonts w:ascii="微软雅黑" w:eastAsia="微软雅黑" w:hAnsi="微软雅黑" w:hint="eastAsia"/>
          <w:sz w:val="18"/>
          <w:szCs w:val="18"/>
        </w:rPr>
        <w:t>、</w:t>
      </w:r>
      <w:r w:rsidR="00624F4D">
        <w:rPr>
          <w:rFonts w:ascii="微软雅黑" w:eastAsia="微软雅黑" w:hAnsi="微软雅黑"/>
          <w:sz w:val="18"/>
          <w:szCs w:val="18"/>
        </w:rPr>
        <w:t>“致敬改革开放40年”</w:t>
      </w:r>
      <w:r w:rsidR="00972068">
        <w:rPr>
          <w:rFonts w:ascii="微软雅黑" w:eastAsia="微软雅黑" w:hAnsi="微软雅黑"/>
          <w:sz w:val="18"/>
          <w:szCs w:val="18"/>
        </w:rPr>
        <w:t>40位企业金旗传播人物</w:t>
      </w:r>
      <w:r w:rsidR="00E937E9">
        <w:rPr>
          <w:rFonts w:ascii="微软雅黑" w:eastAsia="微软雅黑" w:hAnsi="微软雅黑" w:hint="eastAsia"/>
          <w:sz w:val="18"/>
          <w:szCs w:val="18"/>
        </w:rPr>
        <w:t>评选</w:t>
      </w:r>
      <w:r w:rsidRPr="00172A9F">
        <w:rPr>
          <w:rFonts w:ascii="微软雅黑" w:eastAsia="微软雅黑" w:hAnsi="微软雅黑" w:hint="eastAsia"/>
          <w:sz w:val="18"/>
          <w:szCs w:val="18"/>
        </w:rPr>
        <w:t>评审委员会及评审专家进行终审评议。</w:t>
      </w:r>
    </w:p>
    <w:p w14:paraId="506E00D6" w14:textId="77777777" w:rsidR="00AC74D0" w:rsidRDefault="007724B7">
      <w:pPr>
        <w:rPr>
          <w:rFonts w:ascii="微软雅黑" w:eastAsia="微软雅黑" w:hAnsi="微软雅黑"/>
          <w:sz w:val="20"/>
          <w:szCs w:val="20"/>
          <w:shd w:val="pct10" w:color="auto" w:fill="FFFFFF"/>
        </w:rPr>
      </w:pPr>
      <w:r>
        <w:rPr>
          <w:rFonts w:ascii="微软雅黑" w:eastAsia="微软雅黑" w:hAnsi="微软雅黑" w:hint="eastAsia"/>
          <w:sz w:val="20"/>
          <w:szCs w:val="20"/>
          <w:shd w:val="pct10" w:color="auto" w:fill="FFFFFF"/>
        </w:rPr>
        <w:t>评选流程</w:t>
      </w:r>
      <w:r>
        <w:rPr>
          <w:rFonts w:ascii="微软雅黑" w:eastAsia="微软雅黑" w:hAnsi="微软雅黑" w:hint="eastAsia"/>
          <w:sz w:val="20"/>
          <w:szCs w:val="20"/>
        </w:rPr>
        <w:t>：</w:t>
      </w:r>
    </w:p>
    <w:p w14:paraId="2722F313" w14:textId="6C416DBF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即日起——2018年</w:t>
      </w:r>
      <w:r w:rsidR="003E50D8">
        <w:rPr>
          <w:rFonts w:ascii="微软雅黑" w:eastAsia="微软雅黑" w:hAnsi="微软雅黑" w:hint="eastAsia"/>
          <w:sz w:val="18"/>
          <w:szCs w:val="18"/>
        </w:rPr>
        <w:t>10</w:t>
      </w:r>
      <w:r w:rsidRPr="00172A9F">
        <w:rPr>
          <w:rFonts w:ascii="微软雅黑" w:eastAsia="微软雅黑" w:hAnsi="微软雅黑" w:hint="eastAsia"/>
          <w:sz w:val="18"/>
          <w:szCs w:val="18"/>
        </w:rPr>
        <w:t>月</w:t>
      </w:r>
      <w:r w:rsidR="003E50D8">
        <w:rPr>
          <w:rFonts w:ascii="微软雅黑" w:eastAsia="微软雅黑" w:hAnsi="微软雅黑" w:hint="eastAsia"/>
          <w:sz w:val="18"/>
          <w:szCs w:val="18"/>
        </w:rPr>
        <w:t>31</w:t>
      </w:r>
      <w:r w:rsidRPr="00172A9F">
        <w:rPr>
          <w:rFonts w:ascii="微软雅黑" w:eastAsia="微软雅黑" w:hAnsi="微软雅黑" w:hint="eastAsia"/>
          <w:sz w:val="18"/>
          <w:szCs w:val="18"/>
        </w:rPr>
        <w:t>日               候选人推荐</w:t>
      </w:r>
    </w:p>
    <w:p w14:paraId="02D3F7DF" w14:textId="3D6A4509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2018年</w:t>
      </w:r>
      <w:r w:rsidR="003E50D8">
        <w:rPr>
          <w:rFonts w:ascii="微软雅黑" w:eastAsia="微软雅黑" w:hAnsi="微软雅黑" w:hint="eastAsia"/>
          <w:sz w:val="18"/>
          <w:szCs w:val="18"/>
        </w:rPr>
        <w:t>11</w:t>
      </w:r>
      <w:r w:rsidRPr="00172A9F">
        <w:rPr>
          <w:rFonts w:ascii="微软雅黑" w:eastAsia="微软雅黑" w:hAnsi="微软雅黑" w:hint="eastAsia"/>
          <w:sz w:val="18"/>
          <w:szCs w:val="18"/>
        </w:rPr>
        <w:t>月</w:t>
      </w:r>
      <w:r w:rsidR="003E50D8">
        <w:rPr>
          <w:rFonts w:ascii="微软雅黑" w:eastAsia="微软雅黑" w:hAnsi="微软雅黑" w:hint="eastAsia"/>
          <w:sz w:val="18"/>
          <w:szCs w:val="18"/>
        </w:rPr>
        <w:t>1</w:t>
      </w:r>
      <w:r w:rsidRPr="00172A9F">
        <w:rPr>
          <w:rFonts w:ascii="微软雅黑" w:eastAsia="微软雅黑" w:hAnsi="微软雅黑" w:hint="eastAsia"/>
          <w:sz w:val="18"/>
          <w:szCs w:val="18"/>
        </w:rPr>
        <w:t>日——2018年1</w:t>
      </w:r>
      <w:r w:rsidR="003E50D8">
        <w:rPr>
          <w:rFonts w:ascii="微软雅黑" w:eastAsia="微软雅黑" w:hAnsi="微软雅黑" w:hint="eastAsia"/>
          <w:sz w:val="18"/>
          <w:szCs w:val="18"/>
        </w:rPr>
        <w:t>1</w:t>
      </w:r>
      <w:r w:rsidRPr="00172A9F">
        <w:rPr>
          <w:rFonts w:ascii="微软雅黑" w:eastAsia="微软雅黑" w:hAnsi="微软雅黑" w:hint="eastAsia"/>
          <w:sz w:val="18"/>
          <w:szCs w:val="18"/>
        </w:rPr>
        <w:t>月</w:t>
      </w:r>
      <w:r w:rsidR="003E50D8">
        <w:rPr>
          <w:rFonts w:ascii="微软雅黑" w:eastAsia="微软雅黑" w:hAnsi="微软雅黑" w:hint="eastAsia"/>
          <w:sz w:val="18"/>
          <w:szCs w:val="18"/>
        </w:rPr>
        <w:t>20</w:t>
      </w:r>
      <w:r w:rsidRPr="00172A9F">
        <w:rPr>
          <w:rFonts w:ascii="微软雅黑" w:eastAsia="微软雅黑" w:hAnsi="微软雅黑" w:hint="eastAsia"/>
          <w:sz w:val="18"/>
          <w:szCs w:val="18"/>
        </w:rPr>
        <w:t xml:space="preserve">日 </w:t>
      </w:r>
      <w:r w:rsidR="003E50D8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172A9F">
        <w:rPr>
          <w:rFonts w:ascii="微软雅黑" w:eastAsia="微软雅黑" w:hAnsi="微软雅黑" w:hint="eastAsia"/>
          <w:sz w:val="18"/>
          <w:szCs w:val="18"/>
        </w:rPr>
        <w:t xml:space="preserve">  评审阶段</w:t>
      </w:r>
    </w:p>
    <w:p w14:paraId="18D8E2EE" w14:textId="750B7F38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2018年</w:t>
      </w:r>
      <w:r w:rsidR="00C643C4">
        <w:rPr>
          <w:rFonts w:ascii="微软雅黑" w:eastAsia="微软雅黑" w:hAnsi="微软雅黑" w:hint="eastAsia"/>
          <w:sz w:val="18"/>
          <w:szCs w:val="18"/>
        </w:rPr>
        <w:t>12</w:t>
      </w:r>
      <w:r w:rsidRPr="00172A9F">
        <w:rPr>
          <w:rFonts w:ascii="微软雅黑" w:eastAsia="微软雅黑" w:hAnsi="微软雅黑" w:hint="eastAsia"/>
          <w:sz w:val="18"/>
          <w:szCs w:val="18"/>
        </w:rPr>
        <w:t>月                              颁奖盛典</w:t>
      </w:r>
    </w:p>
    <w:p w14:paraId="538691CA" w14:textId="77777777" w:rsidR="00AC74D0" w:rsidRDefault="007724B7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sz w:val="20"/>
          <w:szCs w:val="20"/>
          <w:shd w:val="pct10" w:color="auto" w:fill="FFFFFF"/>
        </w:rPr>
        <w:t>报名咨询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</w:p>
    <w:p w14:paraId="6C93CE3E" w14:textId="77777777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咨询电话：010-51293166转杨小姐、13910535495</w:t>
      </w:r>
    </w:p>
    <w:p w14:paraId="7D5C14E2" w14:textId="77777777" w:rsidR="00AC74D0" w:rsidRPr="00172A9F" w:rsidRDefault="007724B7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报名邮箱：</w:t>
      </w:r>
      <w:hyperlink r:id="rId9" w:history="1">
        <w:r w:rsidRPr="00172A9F">
          <w:rPr>
            <w:rFonts w:ascii="微软雅黑" w:eastAsia="微软雅黑" w:hAnsi="微软雅黑" w:hint="eastAsia"/>
            <w:sz w:val="18"/>
            <w:szCs w:val="18"/>
          </w:rPr>
          <w:t>40years@jinqijiang.com</w:t>
        </w:r>
      </w:hyperlink>
    </w:p>
    <w:p w14:paraId="5908F8F5" w14:textId="7B1254F4" w:rsidR="00AC74D0" w:rsidRPr="00C15810" w:rsidRDefault="007724B7" w:rsidP="00C15810">
      <w:pPr>
        <w:rPr>
          <w:rFonts w:ascii="微软雅黑" w:eastAsia="微软雅黑" w:hAnsi="微软雅黑"/>
          <w:sz w:val="18"/>
          <w:szCs w:val="18"/>
        </w:rPr>
      </w:pPr>
      <w:r w:rsidRPr="00172A9F">
        <w:rPr>
          <w:rFonts w:ascii="微软雅黑" w:eastAsia="微软雅黑" w:hAnsi="微软雅黑" w:hint="eastAsia"/>
          <w:sz w:val="18"/>
          <w:szCs w:val="18"/>
        </w:rPr>
        <w:t>活动专题网址：www.17pr.com</w:t>
      </w:r>
    </w:p>
    <w:p w14:paraId="4843AA57" w14:textId="77777777" w:rsidR="00AC74D0" w:rsidRDefault="00AC74D0">
      <w:pPr>
        <w:jc w:val="right"/>
        <w:rPr>
          <w:rFonts w:ascii="微软雅黑" w:eastAsia="微软雅黑" w:hAnsi="微软雅黑"/>
          <w:b/>
          <w:sz w:val="18"/>
          <w:szCs w:val="18"/>
        </w:rPr>
      </w:pPr>
    </w:p>
    <w:p w14:paraId="5543DC48" w14:textId="7B5385E4" w:rsidR="00AC74D0" w:rsidRDefault="00624F4D" w:rsidP="006166F9">
      <w:pPr>
        <w:jc w:val="righ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“致敬改革开放40年”</w:t>
      </w:r>
      <w:r w:rsidR="00972068">
        <w:rPr>
          <w:rFonts w:ascii="微软雅黑" w:eastAsia="微软雅黑" w:hAnsi="微软雅黑"/>
          <w:b/>
          <w:sz w:val="18"/>
          <w:szCs w:val="18"/>
        </w:rPr>
        <w:t>40位企业金旗传播人物</w:t>
      </w:r>
      <w:r w:rsidR="007724B7">
        <w:rPr>
          <w:rFonts w:ascii="微软雅黑" w:eastAsia="微软雅黑" w:hAnsi="微软雅黑" w:hint="eastAsia"/>
          <w:b/>
          <w:sz w:val="18"/>
          <w:szCs w:val="18"/>
        </w:rPr>
        <w:t>评选</w:t>
      </w:r>
    </w:p>
    <w:p w14:paraId="35DD04EA" w14:textId="2BDFA0D6" w:rsidR="00C15810" w:rsidRPr="00C15810" w:rsidRDefault="007724B7" w:rsidP="00C15810">
      <w:pPr>
        <w:jc w:val="righ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2018年6月</w:t>
      </w:r>
    </w:p>
    <w:p w14:paraId="4E4467B9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314C13A0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4E99BEC9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7B3900CE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54E0CC3B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4F07D4C4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7A7A3B2A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3E3CC3E7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3C344252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3BE10F9E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4420F358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3F2453BB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6FAD01D3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5B2BF423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4041BF8D" w14:textId="77777777" w:rsidR="006166F9" w:rsidRDefault="006166F9" w:rsidP="00820922">
      <w:pPr>
        <w:rPr>
          <w:rFonts w:ascii="微软雅黑" w:eastAsia="微软雅黑" w:hAnsi="微软雅黑"/>
          <w:sz w:val="18"/>
          <w:szCs w:val="18"/>
        </w:rPr>
      </w:pPr>
    </w:p>
    <w:p w14:paraId="72276EA8" w14:textId="26111533" w:rsidR="00820922" w:rsidRPr="00820922" w:rsidRDefault="00820922" w:rsidP="00820922">
      <w:pPr>
        <w:rPr>
          <w:rFonts w:ascii="微软雅黑" w:eastAsia="微软雅黑" w:hAnsi="微软雅黑"/>
          <w:sz w:val="18"/>
          <w:szCs w:val="18"/>
        </w:rPr>
      </w:pPr>
      <w:r w:rsidRPr="00820922">
        <w:rPr>
          <w:rFonts w:ascii="微软雅黑" w:eastAsia="微软雅黑" w:hAnsi="微软雅黑" w:hint="eastAsia"/>
          <w:sz w:val="18"/>
          <w:szCs w:val="18"/>
        </w:rPr>
        <w:lastRenderedPageBreak/>
        <w:t>部分推荐人选：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207"/>
        <w:gridCol w:w="7433"/>
      </w:tblGrid>
      <w:tr w:rsidR="00820922" w:rsidRPr="00820922" w14:paraId="4FFC3224" w14:textId="77777777" w:rsidTr="00E32BD5">
        <w:trPr>
          <w:trHeight w:val="6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8C5D" w14:textId="5BFD99D1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米晓春 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BE6C" w14:textId="2B02D0CD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空中客车中国企业资讯副总裁</w:t>
            </w:r>
          </w:p>
        </w:tc>
      </w:tr>
      <w:tr w:rsidR="00820922" w:rsidRPr="00820922" w14:paraId="7E3BACF5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235" w14:textId="48AC630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杨美虹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EF1A" w14:textId="185FE94C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华晨宝马公共关系及企业社会责任副总裁</w:t>
            </w:r>
          </w:p>
        </w:tc>
      </w:tr>
      <w:tr w:rsidR="00820922" w:rsidRPr="00820922" w14:paraId="34D504FB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9D53" w14:textId="507C9716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李曦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31F3" w14:textId="56BD0AF2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京东集团副总裁【具体是“京东集团国际公关部副总裁”】</w:t>
            </w:r>
          </w:p>
        </w:tc>
      </w:tr>
      <w:tr w:rsidR="00820922" w:rsidRPr="00820922" w14:paraId="6BF066F3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E27" w14:textId="7777777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商容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E6A" w14:textId="77777777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微软亚太研发集团运营、传播及公共事务副总裁</w:t>
            </w:r>
          </w:p>
        </w:tc>
      </w:tr>
      <w:tr w:rsidR="00820922" w:rsidRPr="00820922" w14:paraId="488C66F9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6E72" w14:textId="6FFBA76D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兰珍珍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A9C3" w14:textId="2452E408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欧莱雅中国副总裁</w:t>
            </w:r>
          </w:p>
        </w:tc>
      </w:tr>
      <w:tr w:rsidR="00820922" w:rsidRPr="00820922" w14:paraId="0A9592F0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2839" w14:textId="25BB2CEB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卢荣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F910" w14:textId="18B6E9B2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霍尼韦尔亚洲高增长区企业传播副总裁</w:t>
            </w:r>
          </w:p>
        </w:tc>
      </w:tr>
      <w:tr w:rsidR="00820922" w:rsidRPr="00820922" w14:paraId="3AEB5A1C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BEDB" w14:textId="2EC32ABF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吴伟农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81AC" w14:textId="104BA340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艾尔建中国区企业事务部总经理</w:t>
            </w:r>
          </w:p>
        </w:tc>
      </w:tr>
      <w:tr w:rsidR="00820922" w:rsidRPr="00820922" w14:paraId="6DBC3F9D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B68A" w14:textId="7777777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寿玉滢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C32" w14:textId="77777777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 xml:space="preserve">罗德公关亚洲董事，中国董事总经理 </w:t>
            </w:r>
          </w:p>
        </w:tc>
      </w:tr>
      <w:tr w:rsidR="00820922" w:rsidRPr="00820922" w14:paraId="75CA2260" w14:textId="77777777" w:rsidTr="00E32BD5">
        <w:trPr>
          <w:trHeight w:val="102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A6E8" w14:textId="3801C793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潘建新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5B5" w14:textId="37521E88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华扬联众数字技术股份有限公司CIO，清华大学国家形象传播研究中心秘书长、研究员，中国传媒大学商学院教授</w:t>
            </w:r>
          </w:p>
        </w:tc>
      </w:tr>
      <w:tr w:rsidR="00820922" w:rsidRPr="00820922" w14:paraId="1A8B3CED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C8B3" w14:textId="3530ADA6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沈激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2E47" w14:textId="27829698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日产（中国）投资有限公司传播管理总部副总经理，东风汽车有限公司总裁助理、行政公关部副部长【0829更新：日产中国公关传播副总经理，东风汽车有限公司公关传播负责人】</w:t>
            </w:r>
          </w:p>
        </w:tc>
      </w:tr>
      <w:tr w:rsidR="00820922" w:rsidRPr="00820922" w14:paraId="33671FD4" w14:textId="77777777" w:rsidTr="00E32BD5">
        <w:trPr>
          <w:trHeight w:val="102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42A9" w14:textId="72FCEB34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黄志湘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36AB" w14:textId="6BD82FC9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奥科宁克亚太区公司事务副总裁；【后三个可以不提】奥科宁克基金会董事；                                                                奥科宁克亚太投资有限公司董事；奥科宁克（中国）投资有限公司董事</w:t>
            </w:r>
          </w:p>
        </w:tc>
      </w:tr>
      <w:tr w:rsidR="00820922" w:rsidRPr="00820922" w14:paraId="03121AAB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924B" w14:textId="4FBD7A7D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龚妍奇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2116" w14:textId="3310E77A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劲霸男装品牌副总裁</w:t>
            </w:r>
          </w:p>
        </w:tc>
      </w:tr>
      <w:tr w:rsidR="00820922" w:rsidRPr="00820922" w14:paraId="6B8576EB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67FD" w14:textId="3FCA608D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郑威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3BCA" w14:textId="51E6D870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华硕电脑中国业务总部副总经理兼新闻发言人</w:t>
            </w:r>
          </w:p>
        </w:tc>
      </w:tr>
      <w:tr w:rsidR="00820922" w:rsidRPr="00820922" w14:paraId="2A2DFB9A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A99" w14:textId="7777777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闫春林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8B5" w14:textId="77777777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国际纸业亚洲区副总裁</w:t>
            </w:r>
          </w:p>
        </w:tc>
      </w:tr>
      <w:tr w:rsidR="00820922" w:rsidRPr="00820922" w14:paraId="02C0F35A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03D" w14:textId="7777777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叶钰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DF8" w14:textId="77777777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吾铭国际品牌管理顾问有限公司董事长</w:t>
            </w:r>
          </w:p>
        </w:tc>
      </w:tr>
      <w:tr w:rsidR="00820922" w:rsidRPr="00820922" w14:paraId="2918BABD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7646" w14:textId="0C8B1EC4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张小岩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2636" w14:textId="5027F708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格兰富(中国)投资有限公司企业事务副总裁</w:t>
            </w:r>
          </w:p>
        </w:tc>
      </w:tr>
      <w:tr w:rsidR="00820922" w:rsidRPr="00820922" w14:paraId="72E3A41C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A553" w14:textId="033C8E9D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邵松岩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1A0" w14:textId="071F1C19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北京海天网联营销策划股份有限公司董事， 事业部总经理</w:t>
            </w:r>
          </w:p>
        </w:tc>
      </w:tr>
      <w:tr w:rsidR="00820922" w:rsidRPr="00820922" w14:paraId="347A80F1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FF9" w14:textId="7777777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吕晶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938" w14:textId="77777777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森亿智能副总裁、首席发言人、政府事务与战略发展部总裁</w:t>
            </w:r>
          </w:p>
        </w:tc>
      </w:tr>
      <w:tr w:rsidR="00820922" w:rsidRPr="00820922" w14:paraId="7C90F6DA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ED9" w14:textId="7777777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李玲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7BE" w14:textId="77777777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安踏体育用品有限公司集团副总裁</w:t>
            </w:r>
          </w:p>
        </w:tc>
      </w:tr>
      <w:tr w:rsidR="00820922" w:rsidRPr="00820922" w14:paraId="73C8E0FD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F970" w14:textId="2F0A7614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黄小川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1B6D" w14:textId="3F60A3D9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华谊嘉信集团董事长、迪思传媒集团董事长</w:t>
            </w:r>
          </w:p>
        </w:tc>
      </w:tr>
      <w:tr w:rsidR="00820922" w:rsidRPr="00820922" w14:paraId="060D740D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32E" w14:textId="7777777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周根良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3DB" w14:textId="77777777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盖璞集团大中华区 企业沟通与本地化总监</w:t>
            </w:r>
          </w:p>
        </w:tc>
      </w:tr>
      <w:tr w:rsidR="00820922" w:rsidRPr="00820922" w14:paraId="50710C0D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1E2" w14:textId="7777777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王洪波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68E" w14:textId="77777777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中国对外文化集团公司新闻总监</w:t>
            </w:r>
          </w:p>
        </w:tc>
      </w:tr>
      <w:tr w:rsidR="00820922" w:rsidRPr="00820922" w14:paraId="7ADC979A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017" w14:textId="32562ACE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王怀南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8560" w14:textId="2EB4DDAE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宝宝树CEO</w:t>
            </w:r>
          </w:p>
        </w:tc>
      </w:tr>
      <w:tr w:rsidR="00820922" w:rsidRPr="00820922" w14:paraId="206712C2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614" w14:textId="77777777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杨丽莉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646" w14:textId="77777777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昕诺飞（飞利浦照明）大中华区副总裁 </w:t>
            </w:r>
          </w:p>
        </w:tc>
      </w:tr>
      <w:tr w:rsidR="00820922" w:rsidRPr="00820922" w14:paraId="59D5A272" w14:textId="77777777" w:rsidTr="00E32BD5">
        <w:trPr>
          <w:trHeight w:val="6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6276" w14:textId="23E18223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席庆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155F" w14:textId="1D4A39E8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辉瑞中国政府事务、市场准入及企业沟通部高级总监</w:t>
            </w:r>
          </w:p>
        </w:tc>
      </w:tr>
      <w:tr w:rsidR="00820922" w:rsidRPr="00820922" w14:paraId="4D9AB7EF" w14:textId="77777777" w:rsidTr="00E32BD5">
        <w:trPr>
          <w:trHeight w:val="102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D72" w14:textId="6A7A5CDF" w:rsidR="00820922" w:rsidRPr="00820922" w:rsidRDefault="00820922" w:rsidP="0082092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匡冀南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D0C" w14:textId="6E20A0B5" w:rsidR="00820922" w:rsidRPr="00820922" w:rsidRDefault="00820922" w:rsidP="0082092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0922">
              <w:rPr>
                <w:rFonts w:ascii="微软雅黑" w:eastAsia="微软雅黑" w:hAnsi="微软雅黑" w:hint="eastAsia"/>
                <w:sz w:val="18"/>
                <w:szCs w:val="18"/>
              </w:rPr>
              <w:t>汉富控股市场与公关总经理，汉富金融研究院副院长，诺远控股副总裁，深圳国际公益学院教授【0829更新：汉富控股品牌公关中心总经理，汉富金融研究院副院长】</w:t>
            </w:r>
          </w:p>
        </w:tc>
      </w:tr>
    </w:tbl>
    <w:p w14:paraId="6DCD25EE" w14:textId="77777777" w:rsidR="00820922" w:rsidRPr="00820922" w:rsidRDefault="00820922" w:rsidP="006166F9">
      <w:pPr>
        <w:rPr>
          <w:rFonts w:ascii="微软雅黑" w:eastAsia="微软雅黑" w:hAnsi="微软雅黑" w:hint="eastAsia"/>
          <w:sz w:val="18"/>
          <w:szCs w:val="18"/>
        </w:rPr>
      </w:pPr>
      <w:bookmarkStart w:id="0" w:name="_GoBack"/>
      <w:bookmarkEnd w:id="0"/>
    </w:p>
    <w:sectPr w:rsidR="00820922" w:rsidRPr="00820922">
      <w:headerReference w:type="default" r:id="rId10"/>
      <w:pgSz w:w="11900" w:h="16840"/>
      <w:pgMar w:top="851" w:right="1021" w:bottom="851" w:left="102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BFFA7" w14:textId="77777777" w:rsidR="000829E8" w:rsidRDefault="000829E8">
      <w:r>
        <w:separator/>
      </w:r>
    </w:p>
  </w:endnote>
  <w:endnote w:type="continuationSeparator" w:id="0">
    <w:p w14:paraId="73BC1CFD" w14:textId="77777777" w:rsidR="000829E8" w:rsidRDefault="0008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1F1A" w14:textId="77777777" w:rsidR="000829E8" w:rsidRDefault="000829E8">
      <w:r>
        <w:separator/>
      </w:r>
    </w:p>
  </w:footnote>
  <w:footnote w:type="continuationSeparator" w:id="0">
    <w:p w14:paraId="09D13197" w14:textId="77777777" w:rsidR="000829E8" w:rsidRDefault="000829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C91ED" w14:textId="77777777" w:rsidR="000829E8" w:rsidRPr="000829E8" w:rsidRDefault="000829E8">
    <w:pPr>
      <w:pStyle w:val="a9"/>
      <w:pBdr>
        <w:bottom w:val="single" w:sz="4" w:space="1" w:color="auto"/>
      </w:pBdr>
      <w:jc w:val="right"/>
      <w:rPr>
        <w:rFonts w:ascii="华文楷体" w:eastAsia="华文楷体" w:hAnsi="华文楷体"/>
        <w:sz w:val="24"/>
        <w:szCs w:val="24"/>
      </w:rPr>
    </w:pPr>
    <w:r>
      <w:rPr>
        <w:rFonts w:ascii="微软雅黑" w:eastAsia="微软雅黑" w:hAnsi="微软雅黑" w:hint="eastAsia"/>
        <w:noProof/>
      </w:rPr>
      <w:drawing>
        <wp:anchor distT="0" distB="0" distL="114300" distR="114300" simplePos="0" relativeHeight="251658240" behindDoc="0" locked="0" layoutInCell="1" allowOverlap="1" wp14:anchorId="59EA72C2" wp14:editId="12416980">
          <wp:simplePos x="0" y="0"/>
          <wp:positionH relativeFrom="column">
            <wp:posOffset>73025</wp:posOffset>
          </wp:positionH>
          <wp:positionV relativeFrom="paragraph">
            <wp:posOffset>-388620</wp:posOffset>
          </wp:positionV>
          <wp:extent cx="536575" cy="657225"/>
          <wp:effectExtent l="0" t="0" r="0" b="0"/>
          <wp:wrapTight wrapText="bothSides">
            <wp:wrapPolygon edited="0">
              <wp:start x="4090" y="835"/>
              <wp:lineTo x="1022" y="20035"/>
              <wp:lineTo x="18405" y="20035"/>
              <wp:lineTo x="17382" y="835"/>
              <wp:lineTo x="4090" y="835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</w:rPr>
      <w:t xml:space="preserve">                                                      </w:t>
    </w:r>
    <w:r w:rsidRPr="000829E8">
      <w:rPr>
        <w:rFonts w:ascii="华文楷体" w:eastAsia="华文楷体" w:hAnsi="华文楷体" w:hint="eastAsia"/>
        <w:sz w:val="24"/>
        <w:szCs w:val="24"/>
      </w:rPr>
      <w:t>公共关系推动商业繁荣社会进步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20"/>
  <w:drawingGridVerticalSpacing w:val="42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9E"/>
    <w:rsid w:val="000004E4"/>
    <w:rsid w:val="000044F8"/>
    <w:rsid w:val="0000596B"/>
    <w:rsid w:val="0001291C"/>
    <w:rsid w:val="000147F8"/>
    <w:rsid w:val="000148A3"/>
    <w:rsid w:val="00032CF0"/>
    <w:rsid w:val="0004134D"/>
    <w:rsid w:val="000415E7"/>
    <w:rsid w:val="000420B8"/>
    <w:rsid w:val="00052148"/>
    <w:rsid w:val="00054699"/>
    <w:rsid w:val="0007240E"/>
    <w:rsid w:val="00073D3E"/>
    <w:rsid w:val="00076D5D"/>
    <w:rsid w:val="000829E8"/>
    <w:rsid w:val="00093DBD"/>
    <w:rsid w:val="00097559"/>
    <w:rsid w:val="00097963"/>
    <w:rsid w:val="000A04DD"/>
    <w:rsid w:val="000A2D07"/>
    <w:rsid w:val="000A309D"/>
    <w:rsid w:val="000A62F7"/>
    <w:rsid w:val="000A638A"/>
    <w:rsid w:val="000D13E0"/>
    <w:rsid w:val="000D20D5"/>
    <w:rsid w:val="000D2874"/>
    <w:rsid w:val="000E263C"/>
    <w:rsid w:val="00102AB1"/>
    <w:rsid w:val="00103CE1"/>
    <w:rsid w:val="00110CFF"/>
    <w:rsid w:val="00111CFA"/>
    <w:rsid w:val="001129FC"/>
    <w:rsid w:val="00116F78"/>
    <w:rsid w:val="00122954"/>
    <w:rsid w:val="00130F22"/>
    <w:rsid w:val="001345B1"/>
    <w:rsid w:val="0015370F"/>
    <w:rsid w:val="00156A9A"/>
    <w:rsid w:val="001611DE"/>
    <w:rsid w:val="00162F81"/>
    <w:rsid w:val="00172A9F"/>
    <w:rsid w:val="0017313C"/>
    <w:rsid w:val="00175AB4"/>
    <w:rsid w:val="00176574"/>
    <w:rsid w:val="00176E77"/>
    <w:rsid w:val="00176F9A"/>
    <w:rsid w:val="00192170"/>
    <w:rsid w:val="00193040"/>
    <w:rsid w:val="00197726"/>
    <w:rsid w:val="00197B29"/>
    <w:rsid w:val="001A0D2A"/>
    <w:rsid w:val="001A221D"/>
    <w:rsid w:val="001A26D3"/>
    <w:rsid w:val="001B31B1"/>
    <w:rsid w:val="001C05AB"/>
    <w:rsid w:val="001C3CDD"/>
    <w:rsid w:val="001C7186"/>
    <w:rsid w:val="001D62DE"/>
    <w:rsid w:val="001E2105"/>
    <w:rsid w:val="001E273F"/>
    <w:rsid w:val="001E6131"/>
    <w:rsid w:val="001F6120"/>
    <w:rsid w:val="001F6DC3"/>
    <w:rsid w:val="00206B50"/>
    <w:rsid w:val="00213E21"/>
    <w:rsid w:val="00220469"/>
    <w:rsid w:val="0022335B"/>
    <w:rsid w:val="00223637"/>
    <w:rsid w:val="00230934"/>
    <w:rsid w:val="00231301"/>
    <w:rsid w:val="002436C0"/>
    <w:rsid w:val="00246682"/>
    <w:rsid w:val="00251694"/>
    <w:rsid w:val="0026631F"/>
    <w:rsid w:val="00266CDD"/>
    <w:rsid w:val="002727A8"/>
    <w:rsid w:val="00272E57"/>
    <w:rsid w:val="002823D3"/>
    <w:rsid w:val="00283C07"/>
    <w:rsid w:val="00292B81"/>
    <w:rsid w:val="002951B6"/>
    <w:rsid w:val="002B224B"/>
    <w:rsid w:val="002B61DF"/>
    <w:rsid w:val="002B6C70"/>
    <w:rsid w:val="002C11A4"/>
    <w:rsid w:val="002C466D"/>
    <w:rsid w:val="002D43EC"/>
    <w:rsid w:val="002D512E"/>
    <w:rsid w:val="002F0363"/>
    <w:rsid w:val="002F264D"/>
    <w:rsid w:val="003011AA"/>
    <w:rsid w:val="00306D86"/>
    <w:rsid w:val="00310A7D"/>
    <w:rsid w:val="003268D7"/>
    <w:rsid w:val="003310C5"/>
    <w:rsid w:val="00331537"/>
    <w:rsid w:val="00333026"/>
    <w:rsid w:val="0034337E"/>
    <w:rsid w:val="00352F0E"/>
    <w:rsid w:val="0035457E"/>
    <w:rsid w:val="00355184"/>
    <w:rsid w:val="00360ED4"/>
    <w:rsid w:val="00361C02"/>
    <w:rsid w:val="0036367F"/>
    <w:rsid w:val="00366E6B"/>
    <w:rsid w:val="00370946"/>
    <w:rsid w:val="0039566C"/>
    <w:rsid w:val="00395A82"/>
    <w:rsid w:val="00397257"/>
    <w:rsid w:val="003A20A5"/>
    <w:rsid w:val="003C082E"/>
    <w:rsid w:val="003C1DE9"/>
    <w:rsid w:val="003C5A4C"/>
    <w:rsid w:val="003C6B04"/>
    <w:rsid w:val="003D1308"/>
    <w:rsid w:val="003D49B6"/>
    <w:rsid w:val="003E50D8"/>
    <w:rsid w:val="003E5C50"/>
    <w:rsid w:val="003F3EF1"/>
    <w:rsid w:val="003F5489"/>
    <w:rsid w:val="0041115D"/>
    <w:rsid w:val="00413D29"/>
    <w:rsid w:val="00414484"/>
    <w:rsid w:val="00420518"/>
    <w:rsid w:val="004266C0"/>
    <w:rsid w:val="004352FC"/>
    <w:rsid w:val="00442D6A"/>
    <w:rsid w:val="00444752"/>
    <w:rsid w:val="00451B1B"/>
    <w:rsid w:val="00464325"/>
    <w:rsid w:val="004705D3"/>
    <w:rsid w:val="004835B6"/>
    <w:rsid w:val="004910A8"/>
    <w:rsid w:val="00494075"/>
    <w:rsid w:val="00497340"/>
    <w:rsid w:val="004C0DB3"/>
    <w:rsid w:val="004D201B"/>
    <w:rsid w:val="004D2AA0"/>
    <w:rsid w:val="004D3AB2"/>
    <w:rsid w:val="004E0226"/>
    <w:rsid w:val="004E3E5C"/>
    <w:rsid w:val="004E4056"/>
    <w:rsid w:val="004F45F7"/>
    <w:rsid w:val="004F7B8F"/>
    <w:rsid w:val="00503BC3"/>
    <w:rsid w:val="00510EBC"/>
    <w:rsid w:val="005130C5"/>
    <w:rsid w:val="00520835"/>
    <w:rsid w:val="005233CB"/>
    <w:rsid w:val="00523F39"/>
    <w:rsid w:val="00540B41"/>
    <w:rsid w:val="00543CE4"/>
    <w:rsid w:val="00543CF9"/>
    <w:rsid w:val="005440FF"/>
    <w:rsid w:val="00546E0A"/>
    <w:rsid w:val="00547F81"/>
    <w:rsid w:val="00552F0D"/>
    <w:rsid w:val="00562675"/>
    <w:rsid w:val="00566875"/>
    <w:rsid w:val="00570E54"/>
    <w:rsid w:val="00571C24"/>
    <w:rsid w:val="00572BBA"/>
    <w:rsid w:val="00580AE4"/>
    <w:rsid w:val="005811CD"/>
    <w:rsid w:val="00594141"/>
    <w:rsid w:val="00594CDA"/>
    <w:rsid w:val="005A6599"/>
    <w:rsid w:val="005A7F2B"/>
    <w:rsid w:val="005B2691"/>
    <w:rsid w:val="005B4C95"/>
    <w:rsid w:val="005B764A"/>
    <w:rsid w:val="005C2BCA"/>
    <w:rsid w:val="005D56FA"/>
    <w:rsid w:val="005F612B"/>
    <w:rsid w:val="005F77C3"/>
    <w:rsid w:val="006020BB"/>
    <w:rsid w:val="00604059"/>
    <w:rsid w:val="00606392"/>
    <w:rsid w:val="00612817"/>
    <w:rsid w:val="006166F9"/>
    <w:rsid w:val="006207D2"/>
    <w:rsid w:val="00623CD7"/>
    <w:rsid w:val="00624F4D"/>
    <w:rsid w:val="00632C2A"/>
    <w:rsid w:val="0063419E"/>
    <w:rsid w:val="00636AF2"/>
    <w:rsid w:val="00647AA7"/>
    <w:rsid w:val="006526B2"/>
    <w:rsid w:val="00664A8E"/>
    <w:rsid w:val="00664FF1"/>
    <w:rsid w:val="0066726F"/>
    <w:rsid w:val="006717A7"/>
    <w:rsid w:val="00676B77"/>
    <w:rsid w:val="00677E92"/>
    <w:rsid w:val="00680191"/>
    <w:rsid w:val="00682A82"/>
    <w:rsid w:val="00682F31"/>
    <w:rsid w:val="006845C6"/>
    <w:rsid w:val="00693F4A"/>
    <w:rsid w:val="006A0387"/>
    <w:rsid w:val="006A1751"/>
    <w:rsid w:val="006A2422"/>
    <w:rsid w:val="006B036B"/>
    <w:rsid w:val="006B1CB7"/>
    <w:rsid w:val="006B7BA1"/>
    <w:rsid w:val="006C3A33"/>
    <w:rsid w:val="006D495F"/>
    <w:rsid w:val="006D6528"/>
    <w:rsid w:val="006E0818"/>
    <w:rsid w:val="006F06DA"/>
    <w:rsid w:val="006F33BA"/>
    <w:rsid w:val="00703641"/>
    <w:rsid w:val="007235A1"/>
    <w:rsid w:val="00724880"/>
    <w:rsid w:val="00724BDF"/>
    <w:rsid w:val="00725EB1"/>
    <w:rsid w:val="00732492"/>
    <w:rsid w:val="007342E1"/>
    <w:rsid w:val="00740D71"/>
    <w:rsid w:val="00746759"/>
    <w:rsid w:val="007477C2"/>
    <w:rsid w:val="00760032"/>
    <w:rsid w:val="007724B7"/>
    <w:rsid w:val="00777F7C"/>
    <w:rsid w:val="007C7DEB"/>
    <w:rsid w:val="007D6228"/>
    <w:rsid w:val="007E0319"/>
    <w:rsid w:val="007E2603"/>
    <w:rsid w:val="007E312B"/>
    <w:rsid w:val="007F18B8"/>
    <w:rsid w:val="007F3C3B"/>
    <w:rsid w:val="007F4647"/>
    <w:rsid w:val="007F6C06"/>
    <w:rsid w:val="00800321"/>
    <w:rsid w:val="00810088"/>
    <w:rsid w:val="008109C2"/>
    <w:rsid w:val="00811BDA"/>
    <w:rsid w:val="00817E71"/>
    <w:rsid w:val="00820922"/>
    <w:rsid w:val="00823FE4"/>
    <w:rsid w:val="008318A7"/>
    <w:rsid w:val="00836B19"/>
    <w:rsid w:val="00843E1B"/>
    <w:rsid w:val="008608F3"/>
    <w:rsid w:val="00873EF4"/>
    <w:rsid w:val="0088323A"/>
    <w:rsid w:val="00884826"/>
    <w:rsid w:val="0088545D"/>
    <w:rsid w:val="008875C1"/>
    <w:rsid w:val="00893C06"/>
    <w:rsid w:val="00894A6E"/>
    <w:rsid w:val="008A6676"/>
    <w:rsid w:val="008B50B8"/>
    <w:rsid w:val="008B7827"/>
    <w:rsid w:val="008C2768"/>
    <w:rsid w:val="008D003F"/>
    <w:rsid w:val="008D52B3"/>
    <w:rsid w:val="008D7739"/>
    <w:rsid w:val="008E5140"/>
    <w:rsid w:val="008F7804"/>
    <w:rsid w:val="00900E9B"/>
    <w:rsid w:val="00921728"/>
    <w:rsid w:val="00923BAA"/>
    <w:rsid w:val="0092711B"/>
    <w:rsid w:val="0096550A"/>
    <w:rsid w:val="00965E4F"/>
    <w:rsid w:val="0097161D"/>
    <w:rsid w:val="00972068"/>
    <w:rsid w:val="00982306"/>
    <w:rsid w:val="00982DFD"/>
    <w:rsid w:val="00983BAA"/>
    <w:rsid w:val="00984662"/>
    <w:rsid w:val="0098572E"/>
    <w:rsid w:val="00985EA6"/>
    <w:rsid w:val="009949BD"/>
    <w:rsid w:val="00995FCB"/>
    <w:rsid w:val="00996182"/>
    <w:rsid w:val="009A6678"/>
    <w:rsid w:val="009B5FA9"/>
    <w:rsid w:val="009B68BC"/>
    <w:rsid w:val="009B6FA2"/>
    <w:rsid w:val="009B7AE9"/>
    <w:rsid w:val="009C0FD3"/>
    <w:rsid w:val="009C5302"/>
    <w:rsid w:val="009F1E1A"/>
    <w:rsid w:val="00A0023A"/>
    <w:rsid w:val="00A03AA8"/>
    <w:rsid w:val="00A05BF4"/>
    <w:rsid w:val="00A173A5"/>
    <w:rsid w:val="00A22E74"/>
    <w:rsid w:val="00A569CF"/>
    <w:rsid w:val="00A70E60"/>
    <w:rsid w:val="00A754DE"/>
    <w:rsid w:val="00A7708F"/>
    <w:rsid w:val="00A77873"/>
    <w:rsid w:val="00A80323"/>
    <w:rsid w:val="00A84498"/>
    <w:rsid w:val="00A91F57"/>
    <w:rsid w:val="00A94F09"/>
    <w:rsid w:val="00A94F8F"/>
    <w:rsid w:val="00A95A8B"/>
    <w:rsid w:val="00A972D6"/>
    <w:rsid w:val="00AB19EC"/>
    <w:rsid w:val="00AB7E3B"/>
    <w:rsid w:val="00AC5783"/>
    <w:rsid w:val="00AC74D0"/>
    <w:rsid w:val="00AD5901"/>
    <w:rsid w:val="00AD6A9E"/>
    <w:rsid w:val="00AE1057"/>
    <w:rsid w:val="00AE5240"/>
    <w:rsid w:val="00AE64BE"/>
    <w:rsid w:val="00AF6030"/>
    <w:rsid w:val="00B13B76"/>
    <w:rsid w:val="00B23AD7"/>
    <w:rsid w:val="00B34E47"/>
    <w:rsid w:val="00B42895"/>
    <w:rsid w:val="00B43692"/>
    <w:rsid w:val="00B60F89"/>
    <w:rsid w:val="00B6408E"/>
    <w:rsid w:val="00B70ACF"/>
    <w:rsid w:val="00B70FB4"/>
    <w:rsid w:val="00B723B2"/>
    <w:rsid w:val="00B75C0E"/>
    <w:rsid w:val="00B86EC8"/>
    <w:rsid w:val="00B937F7"/>
    <w:rsid w:val="00BA0FFD"/>
    <w:rsid w:val="00BA1168"/>
    <w:rsid w:val="00BC12D9"/>
    <w:rsid w:val="00BD028F"/>
    <w:rsid w:val="00BF0D67"/>
    <w:rsid w:val="00C02D69"/>
    <w:rsid w:val="00C0649C"/>
    <w:rsid w:val="00C15810"/>
    <w:rsid w:val="00C15898"/>
    <w:rsid w:val="00C17F10"/>
    <w:rsid w:val="00C61F4D"/>
    <w:rsid w:val="00C63E19"/>
    <w:rsid w:val="00C643C4"/>
    <w:rsid w:val="00C67273"/>
    <w:rsid w:val="00C716A6"/>
    <w:rsid w:val="00C73BEC"/>
    <w:rsid w:val="00C73EFB"/>
    <w:rsid w:val="00C74108"/>
    <w:rsid w:val="00C8129A"/>
    <w:rsid w:val="00C84330"/>
    <w:rsid w:val="00C85E30"/>
    <w:rsid w:val="00C90489"/>
    <w:rsid w:val="00C96721"/>
    <w:rsid w:val="00CA3F13"/>
    <w:rsid w:val="00CA6168"/>
    <w:rsid w:val="00CA6528"/>
    <w:rsid w:val="00CB2D9A"/>
    <w:rsid w:val="00CB72D0"/>
    <w:rsid w:val="00CC37ED"/>
    <w:rsid w:val="00CD19B2"/>
    <w:rsid w:val="00CD4F90"/>
    <w:rsid w:val="00CE332C"/>
    <w:rsid w:val="00CF295E"/>
    <w:rsid w:val="00D0482C"/>
    <w:rsid w:val="00D07C66"/>
    <w:rsid w:val="00D23438"/>
    <w:rsid w:val="00D269C9"/>
    <w:rsid w:val="00D30677"/>
    <w:rsid w:val="00D30BD4"/>
    <w:rsid w:val="00D42BEA"/>
    <w:rsid w:val="00D66007"/>
    <w:rsid w:val="00D7482B"/>
    <w:rsid w:val="00D751DF"/>
    <w:rsid w:val="00D81EA4"/>
    <w:rsid w:val="00D860FC"/>
    <w:rsid w:val="00D94876"/>
    <w:rsid w:val="00D9593C"/>
    <w:rsid w:val="00DA3E12"/>
    <w:rsid w:val="00DA5AB5"/>
    <w:rsid w:val="00DA77C1"/>
    <w:rsid w:val="00DB4846"/>
    <w:rsid w:val="00DB5F9D"/>
    <w:rsid w:val="00DC62FE"/>
    <w:rsid w:val="00DD1ED3"/>
    <w:rsid w:val="00DD3F9E"/>
    <w:rsid w:val="00DF49C6"/>
    <w:rsid w:val="00E11B0E"/>
    <w:rsid w:val="00E16DC5"/>
    <w:rsid w:val="00E2356E"/>
    <w:rsid w:val="00E310A2"/>
    <w:rsid w:val="00E32BD5"/>
    <w:rsid w:val="00E3719B"/>
    <w:rsid w:val="00E379DF"/>
    <w:rsid w:val="00E41FFB"/>
    <w:rsid w:val="00E460A7"/>
    <w:rsid w:val="00E60970"/>
    <w:rsid w:val="00E6143E"/>
    <w:rsid w:val="00E64E9A"/>
    <w:rsid w:val="00E70C45"/>
    <w:rsid w:val="00E768F4"/>
    <w:rsid w:val="00E81027"/>
    <w:rsid w:val="00E9255F"/>
    <w:rsid w:val="00E937E9"/>
    <w:rsid w:val="00EA2293"/>
    <w:rsid w:val="00EB7A1A"/>
    <w:rsid w:val="00EC3334"/>
    <w:rsid w:val="00EE36BC"/>
    <w:rsid w:val="00EE4728"/>
    <w:rsid w:val="00EE4D6B"/>
    <w:rsid w:val="00EF4BD8"/>
    <w:rsid w:val="00EF593C"/>
    <w:rsid w:val="00F03945"/>
    <w:rsid w:val="00F148E8"/>
    <w:rsid w:val="00F17F44"/>
    <w:rsid w:val="00F202F2"/>
    <w:rsid w:val="00F26C3E"/>
    <w:rsid w:val="00F353B4"/>
    <w:rsid w:val="00F443CE"/>
    <w:rsid w:val="00F52524"/>
    <w:rsid w:val="00F55A8E"/>
    <w:rsid w:val="00F647B0"/>
    <w:rsid w:val="00F66696"/>
    <w:rsid w:val="00F74F0E"/>
    <w:rsid w:val="00F84EA2"/>
    <w:rsid w:val="00F91323"/>
    <w:rsid w:val="00F916F1"/>
    <w:rsid w:val="00F922C1"/>
    <w:rsid w:val="00F9413B"/>
    <w:rsid w:val="00F954CF"/>
    <w:rsid w:val="00FA7FC1"/>
    <w:rsid w:val="00FB0529"/>
    <w:rsid w:val="00FB34E0"/>
    <w:rsid w:val="00FB4CB1"/>
    <w:rsid w:val="00FC0730"/>
    <w:rsid w:val="00FC392C"/>
    <w:rsid w:val="00FC3F93"/>
    <w:rsid w:val="00FD20C7"/>
    <w:rsid w:val="00FD399E"/>
    <w:rsid w:val="00FD72AC"/>
    <w:rsid w:val="00FF5F24"/>
    <w:rsid w:val="01510C55"/>
    <w:rsid w:val="015714DA"/>
    <w:rsid w:val="02562976"/>
    <w:rsid w:val="02AC458C"/>
    <w:rsid w:val="02E26491"/>
    <w:rsid w:val="02EA1611"/>
    <w:rsid w:val="03602F40"/>
    <w:rsid w:val="03DD4B4C"/>
    <w:rsid w:val="03EE56D6"/>
    <w:rsid w:val="048F6DB0"/>
    <w:rsid w:val="04BB7D59"/>
    <w:rsid w:val="054B57B8"/>
    <w:rsid w:val="057B4212"/>
    <w:rsid w:val="05AC0670"/>
    <w:rsid w:val="05DE299F"/>
    <w:rsid w:val="08281DC0"/>
    <w:rsid w:val="08395D9A"/>
    <w:rsid w:val="09A155D1"/>
    <w:rsid w:val="09DC3F84"/>
    <w:rsid w:val="0C2A7A41"/>
    <w:rsid w:val="0CA313DF"/>
    <w:rsid w:val="0D882F7F"/>
    <w:rsid w:val="0D8D4543"/>
    <w:rsid w:val="0DA52CCB"/>
    <w:rsid w:val="0E0A6D04"/>
    <w:rsid w:val="0E4A0524"/>
    <w:rsid w:val="0E4D55FA"/>
    <w:rsid w:val="0EDB212B"/>
    <w:rsid w:val="0F481487"/>
    <w:rsid w:val="0F896BCB"/>
    <w:rsid w:val="107B1975"/>
    <w:rsid w:val="11471401"/>
    <w:rsid w:val="118144A4"/>
    <w:rsid w:val="11C723E0"/>
    <w:rsid w:val="133C0F66"/>
    <w:rsid w:val="140D46B2"/>
    <w:rsid w:val="144708D9"/>
    <w:rsid w:val="16A017D9"/>
    <w:rsid w:val="16AC3FC7"/>
    <w:rsid w:val="17636C4E"/>
    <w:rsid w:val="18012E6C"/>
    <w:rsid w:val="182360A6"/>
    <w:rsid w:val="185361B9"/>
    <w:rsid w:val="18D372EA"/>
    <w:rsid w:val="1A2856D9"/>
    <w:rsid w:val="1AE50084"/>
    <w:rsid w:val="1AEB33A3"/>
    <w:rsid w:val="1C4B2BD9"/>
    <w:rsid w:val="1C907F0F"/>
    <w:rsid w:val="1CC72231"/>
    <w:rsid w:val="1CCF4DB6"/>
    <w:rsid w:val="1D122C34"/>
    <w:rsid w:val="1D7D5BED"/>
    <w:rsid w:val="1DAB17B6"/>
    <w:rsid w:val="1F721CEF"/>
    <w:rsid w:val="21973F08"/>
    <w:rsid w:val="23352C31"/>
    <w:rsid w:val="24C228B4"/>
    <w:rsid w:val="253A1114"/>
    <w:rsid w:val="253D7DB2"/>
    <w:rsid w:val="25771B1A"/>
    <w:rsid w:val="267B27D1"/>
    <w:rsid w:val="26AB5451"/>
    <w:rsid w:val="27E300F3"/>
    <w:rsid w:val="27FF7B5F"/>
    <w:rsid w:val="284A5D19"/>
    <w:rsid w:val="287E735F"/>
    <w:rsid w:val="296453BA"/>
    <w:rsid w:val="29851CA9"/>
    <w:rsid w:val="299403D5"/>
    <w:rsid w:val="2A8C0F66"/>
    <w:rsid w:val="2B5570CC"/>
    <w:rsid w:val="2CFD6766"/>
    <w:rsid w:val="2D1451DB"/>
    <w:rsid w:val="2DB92971"/>
    <w:rsid w:val="2E291EE0"/>
    <w:rsid w:val="2E7649FC"/>
    <w:rsid w:val="2F197EB1"/>
    <w:rsid w:val="2FAF3BD9"/>
    <w:rsid w:val="2FC92922"/>
    <w:rsid w:val="303B7F02"/>
    <w:rsid w:val="30827155"/>
    <w:rsid w:val="31043FD9"/>
    <w:rsid w:val="31C30689"/>
    <w:rsid w:val="325D75D1"/>
    <w:rsid w:val="3266736A"/>
    <w:rsid w:val="32C621C5"/>
    <w:rsid w:val="33225C5E"/>
    <w:rsid w:val="33C812D0"/>
    <w:rsid w:val="340058BF"/>
    <w:rsid w:val="34DC0AAB"/>
    <w:rsid w:val="35782B48"/>
    <w:rsid w:val="357F02C6"/>
    <w:rsid w:val="36EA1D7B"/>
    <w:rsid w:val="36F67A1B"/>
    <w:rsid w:val="375E6E08"/>
    <w:rsid w:val="37A25D44"/>
    <w:rsid w:val="38444AE3"/>
    <w:rsid w:val="3A464A5B"/>
    <w:rsid w:val="3A81153A"/>
    <w:rsid w:val="3ADF23E2"/>
    <w:rsid w:val="3B4066B5"/>
    <w:rsid w:val="3C410D04"/>
    <w:rsid w:val="3D8465D1"/>
    <w:rsid w:val="3E2205D2"/>
    <w:rsid w:val="3E8209C6"/>
    <w:rsid w:val="3EBA3672"/>
    <w:rsid w:val="3F77249C"/>
    <w:rsid w:val="3FF66CCD"/>
    <w:rsid w:val="3FFD6853"/>
    <w:rsid w:val="4014125D"/>
    <w:rsid w:val="40427D4F"/>
    <w:rsid w:val="4091467A"/>
    <w:rsid w:val="40BD77BB"/>
    <w:rsid w:val="40FA2E9A"/>
    <w:rsid w:val="40FE1C6B"/>
    <w:rsid w:val="416D18CC"/>
    <w:rsid w:val="423C4228"/>
    <w:rsid w:val="44055B3E"/>
    <w:rsid w:val="441B2FF5"/>
    <w:rsid w:val="4483354A"/>
    <w:rsid w:val="44C202BE"/>
    <w:rsid w:val="462B072D"/>
    <w:rsid w:val="478A6CA8"/>
    <w:rsid w:val="47BB7A52"/>
    <w:rsid w:val="47E52B90"/>
    <w:rsid w:val="490C1207"/>
    <w:rsid w:val="49AE6697"/>
    <w:rsid w:val="49F46E18"/>
    <w:rsid w:val="4A2B7CA3"/>
    <w:rsid w:val="4A3B4E35"/>
    <w:rsid w:val="4A9243C0"/>
    <w:rsid w:val="4B035824"/>
    <w:rsid w:val="4B453CF9"/>
    <w:rsid w:val="4B634ADB"/>
    <w:rsid w:val="4B913D76"/>
    <w:rsid w:val="4C747863"/>
    <w:rsid w:val="4C765E9E"/>
    <w:rsid w:val="4D054E3D"/>
    <w:rsid w:val="4DB04C34"/>
    <w:rsid w:val="4DC41D6F"/>
    <w:rsid w:val="4E12136E"/>
    <w:rsid w:val="4E6B268A"/>
    <w:rsid w:val="4E8D5CDB"/>
    <w:rsid w:val="4F814378"/>
    <w:rsid w:val="501831F3"/>
    <w:rsid w:val="50237ABE"/>
    <w:rsid w:val="50576DE8"/>
    <w:rsid w:val="508B20F9"/>
    <w:rsid w:val="50BB73DB"/>
    <w:rsid w:val="50EE34DC"/>
    <w:rsid w:val="50F56AA9"/>
    <w:rsid w:val="52B22749"/>
    <w:rsid w:val="52B61754"/>
    <w:rsid w:val="53613504"/>
    <w:rsid w:val="54B767CD"/>
    <w:rsid w:val="54CC4C92"/>
    <w:rsid w:val="550E3BB9"/>
    <w:rsid w:val="56CD63DC"/>
    <w:rsid w:val="56F44064"/>
    <w:rsid w:val="56FE427D"/>
    <w:rsid w:val="571F6A38"/>
    <w:rsid w:val="57BD4FF6"/>
    <w:rsid w:val="58F41D74"/>
    <w:rsid w:val="59611951"/>
    <w:rsid w:val="597D6BF0"/>
    <w:rsid w:val="59844507"/>
    <w:rsid w:val="5A5D76F5"/>
    <w:rsid w:val="5BC44204"/>
    <w:rsid w:val="5D916736"/>
    <w:rsid w:val="5ECA56D7"/>
    <w:rsid w:val="5EE2271F"/>
    <w:rsid w:val="5F2864A2"/>
    <w:rsid w:val="5FA53F44"/>
    <w:rsid w:val="608831ED"/>
    <w:rsid w:val="632D1231"/>
    <w:rsid w:val="633053E3"/>
    <w:rsid w:val="633F6156"/>
    <w:rsid w:val="63440721"/>
    <w:rsid w:val="635B382B"/>
    <w:rsid w:val="63E4278C"/>
    <w:rsid w:val="64112B43"/>
    <w:rsid w:val="64991C58"/>
    <w:rsid w:val="6579008A"/>
    <w:rsid w:val="68070532"/>
    <w:rsid w:val="68535DF9"/>
    <w:rsid w:val="68A8617B"/>
    <w:rsid w:val="698F3E1C"/>
    <w:rsid w:val="6A0A1269"/>
    <w:rsid w:val="6A113616"/>
    <w:rsid w:val="6A1D3C77"/>
    <w:rsid w:val="6C2F4929"/>
    <w:rsid w:val="6CA7586A"/>
    <w:rsid w:val="6D227723"/>
    <w:rsid w:val="6DE21201"/>
    <w:rsid w:val="6E3E71E0"/>
    <w:rsid w:val="6F8C4BE7"/>
    <w:rsid w:val="702C455D"/>
    <w:rsid w:val="70D44DC8"/>
    <w:rsid w:val="70F50E3E"/>
    <w:rsid w:val="72427F4F"/>
    <w:rsid w:val="72A86F32"/>
    <w:rsid w:val="73EF2848"/>
    <w:rsid w:val="75C92FCF"/>
    <w:rsid w:val="768A6F00"/>
    <w:rsid w:val="76AB391C"/>
    <w:rsid w:val="76B85B67"/>
    <w:rsid w:val="76DB60F5"/>
    <w:rsid w:val="777501A0"/>
    <w:rsid w:val="779A2832"/>
    <w:rsid w:val="77DA3213"/>
    <w:rsid w:val="77DA4451"/>
    <w:rsid w:val="77E91A96"/>
    <w:rsid w:val="79111F08"/>
    <w:rsid w:val="798765DF"/>
    <w:rsid w:val="79D12E8D"/>
    <w:rsid w:val="7A914151"/>
    <w:rsid w:val="7C3F1F37"/>
    <w:rsid w:val="7C461D34"/>
    <w:rsid w:val="7C8D4CE9"/>
    <w:rsid w:val="7CE10596"/>
    <w:rsid w:val="7E091E06"/>
    <w:rsid w:val="7E54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B40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rFonts w:ascii="微软雅黑" w:eastAsia="微软雅黑" w:hAnsi="微软雅黑" w:cs="微软雅黑"/>
      <w:sz w:val="20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默认"/>
    <w:qFormat/>
    <w:rPr>
      <w:rFonts w:ascii="Helvetica" w:eastAsia="Arial Unicode MS" w:hAnsi="Arial Unicode MS" w:cs="Arial Unicode MS"/>
      <w:color w:val="000000"/>
      <w:sz w:val="22"/>
      <w:szCs w:val="22"/>
      <w:lang w:val="sv-SE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无间距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rFonts w:ascii="Heiti SC Light" w:eastAsia="Heiti SC Light" w:hAnsiTheme="minorHAnsi" w:cstheme="minorBidi"/>
      <w:kern w:val="2"/>
      <w:sz w:val="18"/>
      <w:szCs w:val="18"/>
    </w:rPr>
  </w:style>
  <w:style w:type="character" w:customStyle="1" w:styleId="a4">
    <w:name w:val="日期字符"/>
    <w:basedOn w:val="a0"/>
    <w:link w:val="a3"/>
    <w:uiPriority w:val="99"/>
    <w:qFormat/>
    <w:rPr>
      <w:rFonts w:ascii="微软雅黑" w:eastAsia="微软雅黑" w:hAnsi="微软雅黑" w:cs="微软雅黑"/>
      <w:kern w:val="2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="Calibri" w:eastAsia="PMingLiU" w:hAnsi="Calibri" w:cs="Times New Roman"/>
      <w:szCs w:val="22"/>
      <w:lang w:eastAsia="zh-TW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  <w:rPr>
      <w:sz w:val="21"/>
      <w:szCs w:val="22"/>
    </w:rPr>
  </w:style>
  <w:style w:type="paragraph" w:styleId="af0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rFonts w:ascii="微软雅黑" w:eastAsia="微软雅黑" w:hAnsi="微软雅黑" w:cs="微软雅黑"/>
      <w:sz w:val="20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默认"/>
    <w:qFormat/>
    <w:rPr>
      <w:rFonts w:ascii="Helvetica" w:eastAsia="Arial Unicode MS" w:hAnsi="Arial Unicode MS" w:cs="Arial Unicode MS"/>
      <w:color w:val="000000"/>
      <w:sz w:val="22"/>
      <w:szCs w:val="22"/>
      <w:lang w:val="sv-SE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无间距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rFonts w:ascii="Heiti SC Light" w:eastAsia="Heiti SC Light" w:hAnsiTheme="minorHAnsi" w:cstheme="minorBidi"/>
      <w:kern w:val="2"/>
      <w:sz w:val="18"/>
      <w:szCs w:val="18"/>
    </w:rPr>
  </w:style>
  <w:style w:type="character" w:customStyle="1" w:styleId="a4">
    <w:name w:val="日期字符"/>
    <w:basedOn w:val="a0"/>
    <w:link w:val="a3"/>
    <w:uiPriority w:val="99"/>
    <w:qFormat/>
    <w:rPr>
      <w:rFonts w:ascii="微软雅黑" w:eastAsia="微软雅黑" w:hAnsi="微软雅黑" w:cs="微软雅黑"/>
      <w:kern w:val="2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="Calibri" w:eastAsia="PMingLiU" w:hAnsi="Calibri" w:cs="Times New Roman"/>
      <w:szCs w:val="22"/>
      <w:lang w:eastAsia="zh-TW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  <w:rPr>
      <w:sz w:val="21"/>
      <w:szCs w:val="22"/>
    </w:rPr>
  </w:style>
  <w:style w:type="paragraph" w:styleId="af0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40years@17pr.com" TargetMode="External"/><Relationship Id="rId9" Type="http://schemas.openxmlformats.org/officeDocument/2006/relationships/hyperlink" Target="mailto:40years@17pr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Macintosh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 小冬</dc:creator>
  <cp:lastModifiedBy>银 小冬</cp:lastModifiedBy>
  <cp:revision>2</cp:revision>
  <cp:lastPrinted>2018-08-22T10:25:00Z</cp:lastPrinted>
  <dcterms:created xsi:type="dcterms:W3CDTF">2018-10-08T08:54:00Z</dcterms:created>
  <dcterms:modified xsi:type="dcterms:W3CDTF">2018-10-08T08:54:00Z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